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CBA3EF">
      <w:r>
        <w:drawing>
          <wp:inline distT="0" distB="0" distL="114300" distR="114300">
            <wp:extent cx="5269230" cy="6149975"/>
            <wp:effectExtent l="0" t="0" r="762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14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173470"/>
            <wp:effectExtent l="0" t="0" r="5715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17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76800" cy="60007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90950" cy="43719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68160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832600"/>
            <wp:effectExtent l="0" t="0" r="635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3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43475" cy="62674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5668645"/>
            <wp:effectExtent l="0" t="0" r="762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66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90925" cy="43815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581775"/>
            <wp:effectExtent l="0" t="0" r="571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5850" cy="61722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5850" cy="59436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24425" cy="621982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24275" cy="48006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00625" cy="641985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67250" cy="63246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67275" cy="65913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035040"/>
            <wp:effectExtent l="0" t="0" r="5715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43475" cy="592455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691630"/>
            <wp:effectExtent l="0" t="0" r="6985" b="139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69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81400" cy="444817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057390"/>
            <wp:effectExtent l="0" t="0" r="4445" b="1016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5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61912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451600"/>
            <wp:effectExtent l="0" t="0" r="508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4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717030"/>
            <wp:effectExtent l="0" t="0" r="4445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1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57775" cy="647700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6163945"/>
            <wp:effectExtent l="0" t="0" r="254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6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133465"/>
            <wp:effectExtent l="0" t="0" r="635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13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383655"/>
            <wp:effectExtent l="0" t="0" r="5715" b="171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38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5726430"/>
            <wp:effectExtent l="0" t="0" r="254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2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5328285"/>
            <wp:effectExtent l="0" t="0" r="381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32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43475" cy="613410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6867525"/>
            <wp:effectExtent l="0" t="0" r="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5720715"/>
            <wp:effectExtent l="0" t="0" r="6985" b="133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72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95725" cy="5048250"/>
            <wp:effectExtent l="0" t="0" r="952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793230"/>
            <wp:effectExtent l="0" t="0" r="6985" b="762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79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048500"/>
            <wp:effectExtent l="0" t="0" r="698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91100" cy="64008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1600" cy="67818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013575"/>
            <wp:effectExtent l="0" t="0" r="7620" b="158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1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6934835"/>
            <wp:effectExtent l="0" t="0" r="2540" b="1841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3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86655" cy="6670040"/>
            <wp:effectExtent l="0" t="0" r="4445" b="1651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667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609715"/>
            <wp:effectExtent l="0" t="0" r="3175" b="63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60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109335"/>
            <wp:effectExtent l="0" t="0" r="3175" b="571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827520"/>
            <wp:effectExtent l="0" t="0" r="4445" b="1143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82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67300" cy="5362575"/>
            <wp:effectExtent l="0" t="0" r="0" b="952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29225" cy="6067425"/>
            <wp:effectExtent l="0" t="0" r="9525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9675" cy="5895975"/>
            <wp:effectExtent l="0" t="0" r="9525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2E6345"/>
    <w:rsid w:val="194C595E"/>
    <w:rsid w:val="3B800F61"/>
    <w:rsid w:val="69A422AA"/>
    <w:rsid w:val="70F26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2" Type="http://schemas.openxmlformats.org/officeDocument/2006/relationships/fontTable" Target="fontTable.xml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48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2025-04-12T09:10:25Z</dcterms:created>
  <dc:creator>Administrator</dc:creator>
  <cp:lastModifiedBy>Mini©©</cp:lastModifiedBy>
  <dcterms:modified xsi:type="dcterms:W3CDTF">2025-04-12T09:38:10Z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eyJoZGlkIjoiNjRmZjNkMzY0MTQwYmVhYzA2NDgzMzE1OGJkMzkzNDAiLCJ1c2VySWQiOiIyMzgzMzk0NzUifQ==</vt:lpwstr>
  </property>
  <property fmtid="{D5CDD505-2E9C-101B-9397-08002B2CF9AE}" pid="4" name="ICV">
    <vt:lpwstr>21BBB5DD68824042A0B4E4E9DAFFA096_12</vt:lpwstr>
  </property>
</Properties>
</file>